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</w:tblGrid>
      <w:tr w:rsidR="000D756B" w:rsidTr="0000260D">
        <w:trPr>
          <w:trHeight w:val="860"/>
          <w:jc w:val="center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0D756B" w:rsidRDefault="004E1783" w:rsidP="001336DA">
            <w:pPr>
              <w:pStyle w:val="Cabealho"/>
              <w:jc w:val="lef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27pt">
                  <v:imagedata r:id="rId8" o:title="IFMG_Governador Valadares_Horizontal RGB"/>
                </v:shape>
              </w:pict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0D756B" w:rsidRPr="00A6658C" w:rsidRDefault="000D756B" w:rsidP="001336DA">
            <w:pPr>
              <w:jc w:val="left"/>
              <w:rPr>
                <w:b/>
                <w:sz w:val="20"/>
                <w:szCs w:val="20"/>
              </w:rPr>
            </w:pPr>
            <w:r w:rsidRPr="00A6658C">
              <w:rPr>
                <w:b/>
                <w:sz w:val="20"/>
                <w:szCs w:val="20"/>
              </w:rPr>
              <w:t>COORDENADORIA DE EXTENSÃO - COEXT</w:t>
            </w:r>
          </w:p>
          <w:p w:rsidR="000D756B" w:rsidRPr="00A6658C" w:rsidRDefault="000D756B" w:rsidP="001336DA">
            <w:pPr>
              <w:jc w:val="left"/>
              <w:rPr>
                <w:b/>
                <w:sz w:val="18"/>
                <w:szCs w:val="18"/>
              </w:rPr>
            </w:pPr>
            <w:r w:rsidRPr="00A6658C">
              <w:rPr>
                <w:b/>
                <w:sz w:val="18"/>
                <w:szCs w:val="18"/>
              </w:rPr>
              <w:t>PROGRAMA INSTITUCIONAL DE EXTENSÃO 2018</w:t>
            </w:r>
          </w:p>
          <w:p w:rsidR="000D756B" w:rsidRPr="00A6658C" w:rsidRDefault="000D756B" w:rsidP="001336DA">
            <w:pPr>
              <w:pStyle w:val="Cabealho"/>
              <w:jc w:val="left"/>
              <w:rPr>
                <w:sz w:val="16"/>
                <w:szCs w:val="16"/>
              </w:rPr>
            </w:pPr>
            <w:r w:rsidRPr="00A6658C">
              <w:rPr>
                <w:sz w:val="16"/>
                <w:szCs w:val="16"/>
              </w:rPr>
              <w:t xml:space="preserve">IFMG </w:t>
            </w:r>
            <w:r w:rsidRPr="00A6658C">
              <w:rPr>
                <w:i/>
                <w:sz w:val="16"/>
                <w:szCs w:val="16"/>
              </w:rPr>
              <w:t>Campus</w:t>
            </w:r>
            <w:r w:rsidRPr="00A6658C">
              <w:rPr>
                <w:sz w:val="16"/>
                <w:szCs w:val="16"/>
              </w:rPr>
              <w:t xml:space="preserve"> Governador Valadares</w:t>
            </w:r>
          </w:p>
        </w:tc>
      </w:tr>
    </w:tbl>
    <w:p w:rsidR="0000260D" w:rsidRDefault="0000260D" w:rsidP="0000260D">
      <w:pPr>
        <w:jc w:val="center"/>
        <w:rPr>
          <w:b/>
        </w:rPr>
      </w:pPr>
    </w:p>
    <w:p w:rsidR="0000260D" w:rsidRPr="00E94C72" w:rsidRDefault="0000260D" w:rsidP="0000260D">
      <w:pPr>
        <w:jc w:val="center"/>
        <w:rPr>
          <w:b/>
        </w:rPr>
      </w:pPr>
      <w:r>
        <w:rPr>
          <w:b/>
        </w:rPr>
        <w:t>A</w:t>
      </w:r>
      <w:r w:rsidRPr="00E94C72">
        <w:rPr>
          <w:b/>
        </w:rPr>
        <w:t xml:space="preserve">NEXO </w:t>
      </w:r>
      <w:r>
        <w:rPr>
          <w:b/>
        </w:rPr>
        <w:t>IV</w:t>
      </w:r>
    </w:p>
    <w:p w:rsidR="0000260D" w:rsidRPr="00E94C72" w:rsidRDefault="0000260D" w:rsidP="0000260D">
      <w:pPr>
        <w:jc w:val="center"/>
        <w:rPr>
          <w:b/>
        </w:rPr>
      </w:pPr>
    </w:p>
    <w:p w:rsidR="0000260D" w:rsidRPr="00E94C72" w:rsidRDefault="0000260D" w:rsidP="0000260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E94C72">
        <w:rPr>
          <w:b/>
          <w:bCs/>
        </w:rPr>
        <w:t>CRONOGRAMA DE EXECUÇÃO</w:t>
      </w:r>
    </w:p>
    <w:p w:rsidR="0000260D" w:rsidRPr="00E94C72" w:rsidRDefault="0000260D" w:rsidP="0000260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036"/>
      </w:tblGrid>
      <w:tr w:rsidR="0000260D" w:rsidRPr="0000260D" w:rsidTr="0000260D">
        <w:tc>
          <w:tcPr>
            <w:tcW w:w="14036" w:type="dxa"/>
          </w:tcPr>
          <w:p w:rsidR="0000260D" w:rsidRPr="0000260D" w:rsidRDefault="0000260D" w:rsidP="00BD3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bCs/>
                <w:sz w:val="20"/>
              </w:rPr>
            </w:pPr>
            <w:r w:rsidRPr="0000260D">
              <w:rPr>
                <w:b/>
                <w:bCs/>
                <w:sz w:val="20"/>
              </w:rPr>
              <w:t xml:space="preserve">Projeto: </w:t>
            </w:r>
          </w:p>
        </w:tc>
      </w:tr>
    </w:tbl>
    <w:p w:rsidR="0000260D" w:rsidRPr="00E94C72" w:rsidRDefault="0000260D" w:rsidP="0000260D">
      <w:pPr>
        <w:autoSpaceDE w:val="0"/>
        <w:autoSpaceDN w:val="0"/>
        <w:adjustRightInd w:val="0"/>
        <w:spacing w:line="360" w:lineRule="auto"/>
        <w:jc w:val="left"/>
        <w:rPr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425"/>
        <w:gridCol w:w="426"/>
        <w:gridCol w:w="426"/>
        <w:gridCol w:w="425"/>
        <w:gridCol w:w="426"/>
        <w:gridCol w:w="426"/>
        <w:gridCol w:w="425"/>
        <w:gridCol w:w="426"/>
        <w:gridCol w:w="425"/>
        <w:gridCol w:w="426"/>
      </w:tblGrid>
      <w:tr w:rsidR="004E1783" w:rsidRPr="00E94C72" w:rsidTr="004E1783">
        <w:trPr>
          <w:trHeight w:val="1209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94C72">
              <w:rPr>
                <w:b/>
                <w:sz w:val="14"/>
                <w:szCs w:val="14"/>
              </w:rPr>
              <w:t>Ações/Atividades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2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3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4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5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6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7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8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E94C72">
              <w:rPr>
                <w:b/>
                <w:sz w:val="14"/>
                <w:szCs w:val="14"/>
              </w:rPr>
              <w:t>9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94C72">
              <w:rPr>
                <w:b/>
                <w:sz w:val="14"/>
                <w:szCs w:val="14"/>
              </w:rPr>
              <w:t>10</w:t>
            </w:r>
          </w:p>
        </w:tc>
      </w:tr>
      <w:tr w:rsidR="004E1783" w:rsidRPr="00E94C72" w:rsidTr="004E1783">
        <w:trPr>
          <w:trHeight w:val="250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50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50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  <w:tr w:rsidR="004E1783" w:rsidRPr="00E94C72" w:rsidTr="004E1783">
        <w:trPr>
          <w:trHeight w:val="278"/>
        </w:trPr>
        <w:tc>
          <w:tcPr>
            <w:tcW w:w="9781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1783" w:rsidRPr="00E94C72" w:rsidRDefault="004E1783" w:rsidP="001336DA">
            <w:pPr>
              <w:autoSpaceDE w:val="0"/>
              <w:autoSpaceDN w:val="0"/>
              <w:adjustRightInd w:val="0"/>
              <w:jc w:val="left"/>
              <w:rPr>
                <w:b/>
                <w:sz w:val="14"/>
                <w:szCs w:val="14"/>
              </w:rPr>
            </w:pPr>
          </w:p>
        </w:tc>
      </w:tr>
    </w:tbl>
    <w:p w:rsidR="00BE0C62" w:rsidRDefault="00BE0C62" w:rsidP="0000260D">
      <w:pPr>
        <w:tabs>
          <w:tab w:val="left" w:pos="6855"/>
        </w:tabs>
        <w:jc w:val="center"/>
        <w:rPr>
          <w:b/>
        </w:rPr>
      </w:pPr>
    </w:p>
    <w:sectPr w:rsidR="00BE0C62" w:rsidSect="000026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6B" w:rsidRDefault="000D756B" w:rsidP="000D756B">
      <w:r>
        <w:separator/>
      </w:r>
    </w:p>
  </w:endnote>
  <w:endnote w:type="continuationSeparator" w:id="0">
    <w:p w:rsidR="000D756B" w:rsidRDefault="000D756B" w:rsidP="000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6B" w:rsidRDefault="000D756B" w:rsidP="000D756B">
      <w:r>
        <w:separator/>
      </w:r>
    </w:p>
  </w:footnote>
  <w:footnote w:type="continuationSeparator" w:id="0">
    <w:p w:rsidR="000D756B" w:rsidRDefault="000D756B" w:rsidP="000D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9B6"/>
    <w:multiLevelType w:val="hybridMultilevel"/>
    <w:tmpl w:val="ECCAB490"/>
    <w:lvl w:ilvl="0" w:tplc="341EE0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ED5"/>
    <w:multiLevelType w:val="hybridMultilevel"/>
    <w:tmpl w:val="A8BA71E8"/>
    <w:lvl w:ilvl="0" w:tplc="9E849C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851"/>
    <w:multiLevelType w:val="hybridMultilevel"/>
    <w:tmpl w:val="35905EA2"/>
    <w:lvl w:ilvl="0" w:tplc="A066E8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1FDF"/>
    <w:multiLevelType w:val="multilevel"/>
    <w:tmpl w:val="B8285AF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6B"/>
    <w:rsid w:val="0000260D"/>
    <w:rsid w:val="000D756B"/>
    <w:rsid w:val="0030058F"/>
    <w:rsid w:val="003E2392"/>
    <w:rsid w:val="004E1783"/>
    <w:rsid w:val="00595554"/>
    <w:rsid w:val="007B4BCD"/>
    <w:rsid w:val="0083645F"/>
    <w:rsid w:val="0090665A"/>
    <w:rsid w:val="00A6658C"/>
    <w:rsid w:val="00B1074A"/>
    <w:rsid w:val="00BE0C62"/>
    <w:rsid w:val="00CD789A"/>
    <w:rsid w:val="00D223C8"/>
    <w:rsid w:val="00D64857"/>
    <w:rsid w:val="00E715F7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756B"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5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D7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D756B"/>
    <w:rPr>
      <w:rFonts w:ascii="Arial" w:eastAsia="Times New Roman" w:hAnsi="Arial" w:cs="Times New Roman"/>
      <w:b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56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6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756B"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5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D7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D756B"/>
    <w:rPr>
      <w:rFonts w:ascii="Arial" w:eastAsia="Times New Roman" w:hAnsi="Arial" w:cs="Times New Roman"/>
      <w:b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56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6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Virgílio Chagas Resende</dc:creator>
  <cp:lastModifiedBy>Virgílio Chagas Resende</cp:lastModifiedBy>
  <cp:revision>4</cp:revision>
  <dcterms:created xsi:type="dcterms:W3CDTF">2018-03-19T20:52:00Z</dcterms:created>
  <dcterms:modified xsi:type="dcterms:W3CDTF">2018-03-22T11:40:00Z</dcterms:modified>
</cp:coreProperties>
</file>